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7E6BD843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</w:t>
      </w:r>
      <w:r w:rsidR="00D16FE6">
        <w:rPr>
          <w:sz w:val="19"/>
          <w:szCs w:val="19"/>
        </w:rPr>
        <w:t>пере</w:t>
      </w:r>
      <w:r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Pr="00C52B90">
        <w:rPr>
          <w:sz w:val="19"/>
          <w:szCs w:val="19"/>
        </w:rPr>
        <w:t xml:space="preserve">категории </w:t>
      </w:r>
      <w:r w:rsidR="0091688D" w:rsidRPr="00C52B90">
        <w:rPr>
          <w:sz w:val="19"/>
          <w:szCs w:val="19"/>
        </w:rPr>
        <w:t>«</w:t>
      </w:r>
      <w:r w:rsidRPr="00C52B90">
        <w:rPr>
          <w:b/>
          <w:bCs/>
          <w:sz w:val="19"/>
          <w:szCs w:val="19"/>
        </w:rPr>
        <w:t>В</w:t>
      </w:r>
      <w:r w:rsidR="0091688D" w:rsidRPr="00C52B90">
        <w:rPr>
          <w:sz w:val="19"/>
          <w:szCs w:val="19"/>
        </w:rPr>
        <w:t>»</w:t>
      </w:r>
      <w:r w:rsidR="00D16FE6">
        <w:rPr>
          <w:sz w:val="19"/>
          <w:szCs w:val="19"/>
        </w:rPr>
        <w:t xml:space="preserve"> на категорию «</w:t>
      </w:r>
      <w:r w:rsidR="00D16FE6" w:rsidRPr="00D16FE6">
        <w:rPr>
          <w:b/>
          <w:bCs/>
          <w:sz w:val="19"/>
          <w:szCs w:val="19"/>
        </w:rPr>
        <w:t>С</w:t>
      </w:r>
      <w:r w:rsidR="00D16FE6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42968306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</w:t>
      </w:r>
      <w:r w:rsidR="00D16FE6">
        <w:rPr>
          <w:sz w:val="19"/>
          <w:szCs w:val="19"/>
        </w:rPr>
        <w:t>пере</w:t>
      </w:r>
      <w:r w:rsidR="001C312D"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="001C312D" w:rsidRPr="00C52B90">
        <w:rPr>
          <w:sz w:val="19"/>
          <w:szCs w:val="19"/>
        </w:rPr>
        <w:t>категории «В»</w:t>
      </w:r>
      <w:r w:rsidR="00D16FE6">
        <w:rPr>
          <w:sz w:val="19"/>
          <w:szCs w:val="19"/>
        </w:rPr>
        <w:t xml:space="preserve"> на категорию «С»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41F0512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</w:t>
      </w:r>
      <w:r w:rsidR="00D16FE6">
        <w:rPr>
          <w:sz w:val="19"/>
          <w:szCs w:val="19"/>
        </w:rPr>
        <w:t>84</w:t>
      </w:r>
      <w:r w:rsidRPr="00C52B90">
        <w:rPr>
          <w:sz w:val="19"/>
          <w:szCs w:val="19"/>
        </w:rPr>
        <w:t xml:space="preserve"> учебных час</w:t>
      </w:r>
      <w:r w:rsidR="00D16FE6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. </w:t>
      </w:r>
    </w:p>
    <w:p w14:paraId="4535FF81" w14:textId="176AA4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14:paraId="7131B11F" w14:textId="5D8591CF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18C17C99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16FE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2498E62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098DEBBA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D67289D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4589AAB8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68379999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</w:t>
      </w:r>
      <w:r w:rsidR="00D16FE6">
        <w:rPr>
          <w:sz w:val="19"/>
          <w:szCs w:val="19"/>
        </w:rPr>
        <w:t>, водительского удостоверения</w:t>
      </w:r>
      <w:r w:rsidR="00F51BE4" w:rsidRPr="00C52B90">
        <w:rPr>
          <w:sz w:val="19"/>
          <w:szCs w:val="19"/>
        </w:rPr>
        <w:t xml:space="preserve">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</w:t>
      </w:r>
      <w:r w:rsidR="00D16FE6">
        <w:rPr>
          <w:sz w:val="19"/>
          <w:szCs w:val="19"/>
        </w:rPr>
        <w:t>у.</w:t>
      </w:r>
    </w:p>
    <w:p w14:paraId="239E14E6" w14:textId="6071559D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D16FE6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16FE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57DFD53B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39C4CD18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FC14E0">
        <w:rPr>
          <w:b/>
          <w:bCs/>
          <w:sz w:val="19"/>
          <w:szCs w:val="19"/>
        </w:rPr>
        <w:t>4</w:t>
      </w:r>
      <w:r w:rsidR="00D132C9">
        <w:rPr>
          <w:b/>
          <w:bCs/>
          <w:sz w:val="19"/>
          <w:szCs w:val="19"/>
        </w:rPr>
        <w:t>5</w:t>
      </w:r>
      <w:r w:rsidR="00AF58C9" w:rsidRPr="00C52B90">
        <w:rPr>
          <w:b/>
          <w:bCs/>
          <w:sz w:val="19"/>
          <w:szCs w:val="19"/>
        </w:rPr>
        <w:t> 000 (</w:t>
      </w:r>
      <w:r w:rsidR="00FC14E0">
        <w:rPr>
          <w:b/>
          <w:bCs/>
          <w:sz w:val="19"/>
          <w:szCs w:val="19"/>
        </w:rPr>
        <w:t>сорок</w:t>
      </w:r>
      <w:r w:rsidR="00D132C9">
        <w:rPr>
          <w:b/>
          <w:bCs/>
          <w:sz w:val="19"/>
          <w:szCs w:val="19"/>
        </w:rPr>
        <w:t xml:space="preserve"> пять</w:t>
      </w:r>
      <w:r w:rsidR="00AF58C9" w:rsidRPr="00C52B90">
        <w:rPr>
          <w:b/>
          <w:bCs/>
          <w:sz w:val="19"/>
          <w:szCs w:val="19"/>
        </w:rPr>
        <w:t xml:space="preserve"> 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0B9C98A9" w14:textId="77777777" w:rsidR="00FC14E0" w:rsidRPr="00C52B90" w:rsidRDefault="00FC14E0" w:rsidP="00FC14E0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119935E2" w14:textId="5113C0EF" w:rsidR="00FC14E0" w:rsidRPr="00C52B90" w:rsidRDefault="00FC14E0" w:rsidP="00FC14E0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3DB4D234" w14:textId="7D3645F8" w:rsidR="00FC14E0" w:rsidRPr="0024081C" w:rsidRDefault="00FC14E0" w:rsidP="00FC14E0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1</w:t>
      </w:r>
      <w:r w:rsidR="00D132C9">
        <w:rPr>
          <w:b/>
          <w:sz w:val="19"/>
          <w:szCs w:val="19"/>
        </w:rPr>
        <w:t>8</w:t>
      </w:r>
      <w:r w:rsidRPr="0024081C">
        <w:rPr>
          <w:b/>
          <w:sz w:val="19"/>
          <w:szCs w:val="19"/>
        </w:rPr>
        <w:t xml:space="preserve">00 (одна тысяча </w:t>
      </w:r>
      <w:r w:rsidR="00D132C9">
        <w:rPr>
          <w:b/>
          <w:sz w:val="19"/>
          <w:szCs w:val="19"/>
        </w:rPr>
        <w:t>восемьсот</w:t>
      </w:r>
      <w:r w:rsidRPr="0024081C">
        <w:rPr>
          <w:b/>
          <w:sz w:val="19"/>
          <w:szCs w:val="19"/>
        </w:rPr>
        <w:t>) рублей;</w:t>
      </w:r>
    </w:p>
    <w:p w14:paraId="5CF0EA15" w14:textId="124CF7F0" w:rsidR="00FC14E0" w:rsidRPr="00066953" w:rsidRDefault="00FC14E0" w:rsidP="00FC14E0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A21014">
        <w:rPr>
          <w:b/>
          <w:bCs/>
          <w:sz w:val="19"/>
          <w:szCs w:val="19"/>
          <w:u w:val="single"/>
        </w:rPr>
        <w:t>.</w:t>
      </w:r>
    </w:p>
    <w:p w14:paraId="61BDF4E2" w14:textId="77777777" w:rsidR="00A21014" w:rsidRPr="00A21014" w:rsidRDefault="00A21014" w:rsidP="004B6DA4">
      <w:pPr>
        <w:spacing w:after="0" w:line="240" w:lineRule="auto"/>
        <w:ind w:left="0" w:right="0" w:firstLine="0"/>
        <w:rPr>
          <w:b/>
          <w:bCs/>
          <w:sz w:val="19"/>
          <w:szCs w:val="19"/>
        </w:rPr>
      </w:pPr>
    </w:p>
    <w:p w14:paraId="3EB7677A" w14:textId="73DAE45B" w:rsidR="00FC14E0" w:rsidRPr="00C52B90" w:rsidRDefault="00A21014" w:rsidP="00A21014">
      <w:p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>
        <w:rPr>
          <w:b/>
          <w:sz w:val="19"/>
          <w:szCs w:val="19"/>
        </w:rPr>
        <w:lastRenderedPageBreak/>
        <w:t>4.</w:t>
      </w:r>
      <w:r w:rsidR="00FC14E0" w:rsidRPr="00C52B90">
        <w:rPr>
          <w:b/>
          <w:bCs/>
          <w:sz w:val="19"/>
          <w:szCs w:val="19"/>
        </w:rPr>
        <w:t>Порядок изменения и расторжения Договора</w:t>
      </w:r>
    </w:p>
    <w:p w14:paraId="1D0990AF" w14:textId="77777777" w:rsidR="00FC14E0" w:rsidRPr="00C52B90" w:rsidRDefault="00FC14E0" w:rsidP="00FC14E0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1300497E" w14:textId="77777777" w:rsidR="00FC14E0" w:rsidRPr="00C52B90" w:rsidRDefault="00FC14E0" w:rsidP="00FC14E0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0D1017EE" w14:textId="77777777" w:rsidR="00FC14E0" w:rsidRPr="004B26B9" w:rsidRDefault="00FC14E0" w:rsidP="00FC14E0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C52B90">
        <w:rPr>
          <w:sz w:val="19"/>
          <w:szCs w:val="19"/>
        </w:rPr>
        <w:t xml:space="preserve"> </w:t>
      </w:r>
      <w:r w:rsidRPr="004B26B9">
        <w:rPr>
          <w:b/>
          <w:sz w:val="19"/>
          <w:szCs w:val="19"/>
        </w:rPr>
        <w:t>При расторжении договора по инициативе Обучающегося, первоначальный взнос 20% от стоимости обучения возврату не подлежит.</w:t>
      </w:r>
    </w:p>
    <w:p w14:paraId="3D72BEEE" w14:textId="26273ED2" w:rsidR="00FC14E0" w:rsidRPr="004B26B9" w:rsidRDefault="00FC14E0" w:rsidP="00FC14E0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4B26B9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76139683" w14:textId="77777777" w:rsidR="00FC14E0" w:rsidRPr="00C52B90" w:rsidRDefault="00FC14E0" w:rsidP="00FC14E0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68820890" w14:textId="77777777" w:rsidR="00FC14E0" w:rsidRPr="00C52B90" w:rsidRDefault="00FC14E0" w:rsidP="00FC14E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F8F6895" w14:textId="4AA1BE5A" w:rsidR="00FC14E0" w:rsidRPr="00C52B90" w:rsidRDefault="00FC14E0" w:rsidP="00FC14E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BAC0807" w14:textId="77777777" w:rsidR="00FC14E0" w:rsidRPr="00C52B90" w:rsidRDefault="00FC14E0" w:rsidP="00FC14E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31BCBD99" w14:textId="77777777" w:rsidR="00FC14E0" w:rsidRPr="00C52B90" w:rsidRDefault="00FC14E0" w:rsidP="00FC14E0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30C2743E" w14:textId="77777777" w:rsidR="00FC14E0" w:rsidRPr="004B26B9" w:rsidRDefault="00FC14E0" w:rsidP="00FC14E0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4B26B9">
        <w:rPr>
          <w:b/>
          <w:bCs/>
          <w:sz w:val="19"/>
          <w:szCs w:val="19"/>
        </w:rPr>
        <w:t>5</w:t>
      </w:r>
      <w:r w:rsidRPr="004B26B9">
        <w:rPr>
          <w:sz w:val="19"/>
          <w:szCs w:val="19"/>
        </w:rPr>
        <w:t xml:space="preserve">. </w:t>
      </w:r>
      <w:r w:rsidRPr="004B26B9">
        <w:rPr>
          <w:b/>
          <w:sz w:val="19"/>
          <w:szCs w:val="19"/>
        </w:rPr>
        <w:t>Условия обучения и порядок сдачи экзаменов</w:t>
      </w:r>
    </w:p>
    <w:p w14:paraId="2EF24A50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5.1. Дата начала обучения определяется </w:t>
      </w:r>
      <w:r w:rsidRPr="004B26B9">
        <w:rPr>
          <w:b/>
          <w:bCs/>
          <w:sz w:val="19"/>
          <w:szCs w:val="19"/>
        </w:rPr>
        <w:t>Автошколой</w:t>
      </w:r>
      <w:r w:rsidRPr="004B26B9">
        <w:rPr>
          <w:bCs/>
          <w:sz w:val="19"/>
          <w:szCs w:val="19"/>
        </w:rPr>
        <w:t>.</w:t>
      </w:r>
    </w:p>
    <w:p w14:paraId="2019A619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bCs/>
          <w:sz w:val="19"/>
          <w:szCs w:val="19"/>
        </w:rPr>
      </w:pPr>
      <w:r w:rsidRPr="004B26B9">
        <w:rPr>
          <w:bCs/>
          <w:sz w:val="19"/>
          <w:szCs w:val="19"/>
        </w:rPr>
        <w:t xml:space="preserve">5.2. Теоретические занятия </w:t>
      </w:r>
      <w:r w:rsidRPr="004B26B9">
        <w:rPr>
          <w:b/>
          <w:bCs/>
          <w:sz w:val="19"/>
          <w:szCs w:val="19"/>
        </w:rPr>
        <w:t>Обучающихся</w:t>
      </w:r>
      <w:r w:rsidRPr="004B26B9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1305C80E" w14:textId="3A106826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5.3. Практические занятия по вождению проводятся согласно графику, составленному администратором </w:t>
      </w:r>
      <w:r w:rsidRPr="004B26B9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4B26B9">
        <w:rPr>
          <w:bCs/>
          <w:sz w:val="19"/>
          <w:szCs w:val="19"/>
        </w:rPr>
        <w:t>.</w:t>
      </w:r>
    </w:p>
    <w:p w14:paraId="5FD872B0" w14:textId="70E9A1B4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5.4. К внутренним экзаменам </w:t>
      </w:r>
      <w:r w:rsidRPr="004B26B9">
        <w:rPr>
          <w:b/>
          <w:bCs/>
          <w:sz w:val="19"/>
          <w:szCs w:val="19"/>
        </w:rPr>
        <w:t>Автошколы</w:t>
      </w:r>
      <w:r w:rsidRPr="004B26B9">
        <w:rPr>
          <w:bCs/>
          <w:sz w:val="19"/>
          <w:szCs w:val="19"/>
        </w:rPr>
        <w:t xml:space="preserve"> допускается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</w:t>
      </w:r>
      <w:r w:rsidR="00D132C9">
        <w:rPr>
          <w:bCs/>
          <w:sz w:val="19"/>
          <w:szCs w:val="19"/>
        </w:rPr>
        <w:t xml:space="preserve"> </w:t>
      </w:r>
      <w:r w:rsidRPr="004B26B9">
        <w:rPr>
          <w:bCs/>
          <w:sz w:val="19"/>
          <w:szCs w:val="19"/>
        </w:rPr>
        <w:t>документов и не имеющий задолженности по оплате за обучение.</w:t>
      </w:r>
    </w:p>
    <w:p w14:paraId="0DB4AD39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5.5.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67660AAB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>5</w:t>
      </w:r>
      <w:r w:rsidRPr="004B26B9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4B26B9">
        <w:rPr>
          <w:b/>
          <w:bCs/>
          <w:sz w:val="19"/>
          <w:szCs w:val="19"/>
        </w:rPr>
        <w:t>Обучающегося</w:t>
      </w:r>
      <w:r w:rsidRPr="004B26B9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50B42D58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5.7. Преподаватель и мастер производственного обучения вправе отстранить от занятий </w:t>
      </w:r>
      <w:r w:rsidRPr="004B26B9">
        <w:rPr>
          <w:b/>
          <w:bCs/>
          <w:sz w:val="19"/>
          <w:szCs w:val="19"/>
        </w:rPr>
        <w:t>Обучающихся</w:t>
      </w:r>
      <w:r w:rsidRPr="004B26B9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>, дисциплину и технику безопасности.</w:t>
      </w:r>
    </w:p>
    <w:p w14:paraId="2B3C6009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5.8. </w:t>
      </w:r>
      <w:r w:rsidRPr="004B26B9">
        <w:rPr>
          <w:b/>
          <w:sz w:val="19"/>
          <w:szCs w:val="19"/>
        </w:rPr>
        <w:t>Внутренний экзамен:</w:t>
      </w:r>
    </w:p>
    <w:p w14:paraId="463D15A8" w14:textId="4D35D8D2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D132C9">
        <w:rPr>
          <w:sz w:val="19"/>
          <w:szCs w:val="19"/>
        </w:rPr>
        <w:t xml:space="preserve"> </w:t>
      </w:r>
      <w:r w:rsidRPr="004B26B9">
        <w:rPr>
          <w:sz w:val="19"/>
          <w:szCs w:val="19"/>
        </w:rPr>
        <w:t>(в каждом 20 вопросов без права на ошибку);</w:t>
      </w:r>
    </w:p>
    <w:p w14:paraId="3074A673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06224A25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 на руки </w:t>
      </w:r>
      <w:r w:rsidRPr="004B26B9">
        <w:rPr>
          <w:b/>
          <w:bCs/>
          <w:sz w:val="19"/>
          <w:szCs w:val="19"/>
        </w:rPr>
        <w:t>Обучающемуся</w:t>
      </w:r>
      <w:r w:rsidRPr="004B26B9">
        <w:rPr>
          <w:sz w:val="19"/>
          <w:szCs w:val="19"/>
        </w:rPr>
        <w:t xml:space="preserve"> не выдается, при этом:</w:t>
      </w:r>
    </w:p>
    <w:p w14:paraId="6C83220A" w14:textId="1CC72AC0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- </w:t>
      </w:r>
      <w:r w:rsidRPr="004B26B9">
        <w:rPr>
          <w:b/>
          <w:bCs/>
          <w:sz w:val="19"/>
          <w:szCs w:val="19"/>
        </w:rPr>
        <w:t>Обучающемуся</w:t>
      </w:r>
      <w:r w:rsidRPr="004B26B9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4B26B9">
        <w:rPr>
          <w:b/>
          <w:sz w:val="19"/>
          <w:szCs w:val="19"/>
        </w:rPr>
        <w:t>Автошколой</w:t>
      </w:r>
      <w:r w:rsidRPr="004B26B9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4B26B9">
        <w:rPr>
          <w:b/>
          <w:sz w:val="19"/>
          <w:szCs w:val="19"/>
        </w:rPr>
        <w:t>Автошколе и</w:t>
      </w:r>
      <w:r w:rsidRPr="004B26B9">
        <w:rPr>
          <w:sz w:val="19"/>
          <w:szCs w:val="19"/>
        </w:rPr>
        <w:t xml:space="preserve"> не ранее </w:t>
      </w:r>
      <w:r w:rsidR="004204E8">
        <w:rPr>
          <w:sz w:val="19"/>
          <w:szCs w:val="19"/>
        </w:rPr>
        <w:t>180</w:t>
      </w:r>
      <w:r w:rsidRPr="004B26B9">
        <w:rPr>
          <w:sz w:val="19"/>
          <w:szCs w:val="19"/>
        </w:rPr>
        <w:t xml:space="preserve"> дней после 3 попытки в ГИБДД;</w:t>
      </w:r>
    </w:p>
    <w:p w14:paraId="7DBDC71A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4B26B9">
        <w:rPr>
          <w:b/>
          <w:sz w:val="19"/>
          <w:szCs w:val="19"/>
        </w:rPr>
        <w:t>Автошколе</w:t>
      </w:r>
      <w:r w:rsidRPr="004B26B9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748C18D1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5.10.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/>
          <w:sz w:val="19"/>
          <w:szCs w:val="19"/>
          <w:u w:val="single"/>
        </w:rPr>
        <w:t>,</w:t>
      </w:r>
      <w:r w:rsidRPr="004B26B9">
        <w:rPr>
          <w:sz w:val="19"/>
          <w:szCs w:val="19"/>
          <w:u w:val="single"/>
        </w:rPr>
        <w:t xml:space="preserve"> </w:t>
      </w:r>
      <w:r w:rsidRPr="004B26B9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4B26B9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4B26B9">
        <w:rPr>
          <w:sz w:val="19"/>
          <w:szCs w:val="19"/>
        </w:rPr>
        <w:t xml:space="preserve"> </w:t>
      </w:r>
    </w:p>
    <w:p w14:paraId="3DA10B2D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4B26B9">
        <w:rPr>
          <w:b/>
          <w:sz w:val="19"/>
          <w:szCs w:val="19"/>
        </w:rPr>
        <w:t>6. Дополнительные условия</w:t>
      </w:r>
    </w:p>
    <w:p w14:paraId="6636A3EC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, администрация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593B881F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4B26B9">
        <w:rPr>
          <w:sz w:val="19"/>
          <w:szCs w:val="19"/>
        </w:rPr>
        <w:t xml:space="preserve">6.2. </w:t>
      </w:r>
      <w:r w:rsidRPr="004B26B9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5BE202F9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4B26B9">
        <w:rPr>
          <w:sz w:val="19"/>
          <w:szCs w:val="19"/>
        </w:rPr>
        <w:t xml:space="preserve">6.3. </w:t>
      </w:r>
      <w:r w:rsidRPr="004B26B9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0898F203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4B26B9">
        <w:rPr>
          <w:sz w:val="19"/>
          <w:szCs w:val="19"/>
        </w:rPr>
        <w:t xml:space="preserve">6.4. </w:t>
      </w:r>
      <w:r w:rsidRPr="004B26B9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6E89119D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4B26B9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4B26B9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4B26B9">
        <w:rPr>
          <w:b/>
          <w:bCs/>
          <w:color w:val="auto"/>
          <w:sz w:val="19"/>
          <w:szCs w:val="19"/>
        </w:rPr>
        <w:t>Viber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4B26B9">
        <w:rPr>
          <w:b/>
          <w:bCs/>
          <w:color w:val="auto"/>
          <w:sz w:val="19"/>
          <w:szCs w:val="19"/>
        </w:rPr>
        <w:t>Telegram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4B26B9">
        <w:rPr>
          <w:b/>
          <w:bCs/>
          <w:color w:val="auto"/>
          <w:sz w:val="19"/>
          <w:szCs w:val="19"/>
        </w:rPr>
        <w:t>WhatsApp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1B759A8A" w14:textId="77777777" w:rsidR="00FC14E0" w:rsidRPr="004B26B9" w:rsidRDefault="00FC14E0" w:rsidP="00FC14E0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A21014">
        <w:rPr>
          <w:b/>
          <w:bCs/>
          <w:sz w:val="19"/>
          <w:szCs w:val="19"/>
        </w:rPr>
        <w:t>7.Срок действия</w:t>
      </w:r>
      <w:r w:rsidRPr="004B26B9">
        <w:rPr>
          <w:b/>
          <w:sz w:val="19"/>
          <w:szCs w:val="19"/>
        </w:rPr>
        <w:t xml:space="preserve"> договора, заключительные положения</w:t>
      </w:r>
    </w:p>
    <w:p w14:paraId="09B66632" w14:textId="77777777" w:rsidR="00FC14E0" w:rsidRPr="004B26B9" w:rsidRDefault="00FC14E0" w:rsidP="00FC14E0">
      <w:pPr>
        <w:keepLines/>
        <w:tabs>
          <w:tab w:val="left" w:pos="4080"/>
        </w:tabs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7.1. </w:t>
      </w:r>
      <w:r w:rsidRPr="004B26B9">
        <w:rPr>
          <w:spacing w:val="-24"/>
          <w:sz w:val="19"/>
          <w:szCs w:val="19"/>
        </w:rPr>
        <w:t>Д</w:t>
      </w:r>
      <w:r w:rsidRPr="004B26B9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4B26B9">
        <w:rPr>
          <w:b/>
          <w:sz w:val="19"/>
          <w:szCs w:val="19"/>
        </w:rPr>
        <w:t>Обучающегося</w:t>
      </w:r>
      <w:r w:rsidRPr="004B26B9">
        <w:rPr>
          <w:sz w:val="19"/>
          <w:szCs w:val="19"/>
        </w:rPr>
        <w:t xml:space="preserve"> в соответствии с расписанием текущей группы.</w:t>
      </w:r>
    </w:p>
    <w:p w14:paraId="357B3946" w14:textId="76436B14" w:rsidR="00FC14E0" w:rsidRPr="004B26B9" w:rsidRDefault="00FC14E0" w:rsidP="00FC14E0">
      <w:pPr>
        <w:spacing w:after="0" w:line="240" w:lineRule="auto"/>
        <w:ind w:left="0" w:right="0" w:firstLine="0"/>
        <w:rPr>
          <w:sz w:val="19"/>
          <w:szCs w:val="19"/>
        </w:rPr>
      </w:pPr>
      <w:r w:rsidRPr="004B26B9">
        <w:rPr>
          <w:sz w:val="19"/>
          <w:szCs w:val="19"/>
        </w:rPr>
        <w:t>7.2.</w:t>
      </w:r>
      <w:r w:rsidR="00A079AF">
        <w:rPr>
          <w:sz w:val="19"/>
          <w:szCs w:val="19"/>
        </w:rPr>
        <w:t xml:space="preserve"> </w:t>
      </w:r>
      <w:r w:rsidRPr="004B26B9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70D1F7E3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A079AF">
              <w:rPr>
                <w:b/>
                <w:sz w:val="19"/>
                <w:szCs w:val="19"/>
              </w:rPr>
              <w:t xml:space="preserve">  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1D719359" w:rsidR="00A935CD" w:rsidRPr="005C0C00" w:rsidRDefault="00A935CD" w:rsidP="005C0C00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</w:t>
      </w:r>
      <w:r w:rsidR="00FC14E0">
        <w:rPr>
          <w:sz w:val="19"/>
          <w:szCs w:val="19"/>
        </w:rPr>
        <w:t xml:space="preserve">                       </w:t>
      </w:r>
      <w:r w:rsidRPr="00C52B90">
        <w:rPr>
          <w:sz w:val="19"/>
          <w:szCs w:val="19"/>
        </w:rPr>
        <w:t xml:space="preserve">       подпись</w:t>
      </w:r>
    </w:p>
    <w:sectPr w:rsidR="00A935CD" w:rsidRPr="005C0C00" w:rsidSect="001F1BD6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1C312D"/>
    <w:rsid w:val="001F1BD6"/>
    <w:rsid w:val="002821AD"/>
    <w:rsid w:val="00335C1F"/>
    <w:rsid w:val="00345033"/>
    <w:rsid w:val="00386979"/>
    <w:rsid w:val="003A5C5D"/>
    <w:rsid w:val="003B44D9"/>
    <w:rsid w:val="003F74F9"/>
    <w:rsid w:val="004204E8"/>
    <w:rsid w:val="00454565"/>
    <w:rsid w:val="00482BCA"/>
    <w:rsid w:val="004B6DA4"/>
    <w:rsid w:val="004C7B23"/>
    <w:rsid w:val="004E1093"/>
    <w:rsid w:val="004F7580"/>
    <w:rsid w:val="00512246"/>
    <w:rsid w:val="005245F2"/>
    <w:rsid w:val="005C0C00"/>
    <w:rsid w:val="005D623E"/>
    <w:rsid w:val="005F7E0D"/>
    <w:rsid w:val="00630816"/>
    <w:rsid w:val="006B21CA"/>
    <w:rsid w:val="006B7E3C"/>
    <w:rsid w:val="00713BAB"/>
    <w:rsid w:val="00740119"/>
    <w:rsid w:val="007536FA"/>
    <w:rsid w:val="00756292"/>
    <w:rsid w:val="00830A0C"/>
    <w:rsid w:val="008610EF"/>
    <w:rsid w:val="00893FE5"/>
    <w:rsid w:val="008D6D66"/>
    <w:rsid w:val="00915708"/>
    <w:rsid w:val="0091688D"/>
    <w:rsid w:val="00921FE9"/>
    <w:rsid w:val="00930AAA"/>
    <w:rsid w:val="00955EF2"/>
    <w:rsid w:val="009652E7"/>
    <w:rsid w:val="00975D3A"/>
    <w:rsid w:val="00982453"/>
    <w:rsid w:val="00994238"/>
    <w:rsid w:val="00A03A76"/>
    <w:rsid w:val="00A079AF"/>
    <w:rsid w:val="00A21014"/>
    <w:rsid w:val="00A935CD"/>
    <w:rsid w:val="00AB7F88"/>
    <w:rsid w:val="00AE3D36"/>
    <w:rsid w:val="00AF58C9"/>
    <w:rsid w:val="00B244CE"/>
    <w:rsid w:val="00BB0E84"/>
    <w:rsid w:val="00BC3FB2"/>
    <w:rsid w:val="00BD7DD7"/>
    <w:rsid w:val="00C33691"/>
    <w:rsid w:val="00C50E2D"/>
    <w:rsid w:val="00C52B90"/>
    <w:rsid w:val="00C93B41"/>
    <w:rsid w:val="00CF3891"/>
    <w:rsid w:val="00D132C9"/>
    <w:rsid w:val="00D13544"/>
    <w:rsid w:val="00D16FE6"/>
    <w:rsid w:val="00D22FA0"/>
    <w:rsid w:val="00D54828"/>
    <w:rsid w:val="00D75C72"/>
    <w:rsid w:val="00D8082E"/>
    <w:rsid w:val="00DB0F39"/>
    <w:rsid w:val="00DF17DB"/>
    <w:rsid w:val="00E05CB2"/>
    <w:rsid w:val="00E26D1C"/>
    <w:rsid w:val="00E27D42"/>
    <w:rsid w:val="00E33A73"/>
    <w:rsid w:val="00EC1C5C"/>
    <w:rsid w:val="00EC237A"/>
    <w:rsid w:val="00EC2C90"/>
    <w:rsid w:val="00EC7492"/>
    <w:rsid w:val="00F0233C"/>
    <w:rsid w:val="00F51BE4"/>
    <w:rsid w:val="00F915C1"/>
    <w:rsid w:val="00FA0911"/>
    <w:rsid w:val="00FA5EE5"/>
    <w:rsid w:val="00FB19C1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04202A9A-37B4-4D89-B2A8-A3B40D5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2020-03-20T08:59:00Z</cp:lastPrinted>
  <dcterms:created xsi:type="dcterms:W3CDTF">2024-10-03T07:07:00Z</dcterms:created>
  <dcterms:modified xsi:type="dcterms:W3CDTF">2024-10-03T07:07:00Z</dcterms:modified>
</cp:coreProperties>
</file>